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20" w:rsidRDefault="002A1820" w:rsidP="002A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СЕМЕЙНОГО КЛУБА «ВМЕСТЕ С МАМОЙ, ВМЕСТЕ С ПАПОЙ»</w:t>
      </w:r>
    </w:p>
    <w:p w:rsidR="0037208A" w:rsidRDefault="0037208A" w:rsidP="002A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– 2020 учебный год.</w:t>
      </w:r>
      <w:bookmarkStart w:id="0" w:name="_GoBack"/>
      <w:bookmarkEnd w:id="0"/>
    </w:p>
    <w:p w:rsidR="002A1820" w:rsidRDefault="002A1820" w:rsidP="002A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1226"/>
        <w:gridCol w:w="3291"/>
        <w:gridCol w:w="3053"/>
        <w:gridCol w:w="2353"/>
      </w:tblGrid>
      <w:tr w:rsidR="002A1820" w:rsidTr="002A1820">
        <w:trPr>
          <w:trHeight w:val="5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A1820" w:rsidTr="002A1820">
        <w:trPr>
          <w:trHeight w:val="80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План работы семейного клуба.</w:t>
            </w:r>
          </w:p>
          <w:p w:rsidR="0077676E" w:rsidRDefault="002A1820" w:rsidP="0077676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7676E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ЛФК для детей.</w:t>
            </w:r>
          </w:p>
          <w:p w:rsidR="002A1820" w:rsidRDefault="002A1820" w:rsidP="0077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 w:rsidP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специалиста.  </w:t>
            </w:r>
            <w:r w:rsidR="0077676E">
              <w:rPr>
                <w:rFonts w:ascii="Times New Roman" w:hAnsi="Times New Roman" w:cs="Times New Roman"/>
                <w:sz w:val="28"/>
                <w:szCs w:val="28"/>
              </w:rPr>
              <w:t>Открытый показ занятия с детьми.</w:t>
            </w:r>
            <w:r w:rsidR="00AC1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старшей группы</w:t>
            </w:r>
          </w:p>
        </w:tc>
      </w:tr>
      <w:tr w:rsidR="002A1820" w:rsidTr="002A1820">
        <w:trPr>
          <w:trHeight w:val="161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E" w:rsidRDefault="002A1820" w:rsidP="0077676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76E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AC14C5">
              <w:rPr>
                <w:rFonts w:ascii="Times New Roman" w:hAnsi="Times New Roman" w:cs="Times New Roman"/>
                <w:sz w:val="28"/>
                <w:szCs w:val="28"/>
              </w:rPr>
              <w:t>Воспитание игрой</w:t>
            </w:r>
            <w:r w:rsidR="0077676E">
              <w:rPr>
                <w:rFonts w:ascii="Times New Roman" w:hAnsi="Times New Roman" w:cs="Times New Roman"/>
                <w:sz w:val="28"/>
                <w:szCs w:val="28"/>
              </w:rPr>
              <w:t xml:space="preserve">».   </w:t>
            </w:r>
          </w:p>
          <w:p w:rsidR="002A1820" w:rsidRDefault="002A1820" w:rsidP="00AC1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76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4C5">
              <w:rPr>
                <w:rFonts w:ascii="Times New Roman" w:hAnsi="Times New Roman" w:cs="Times New Roman"/>
                <w:sz w:val="28"/>
                <w:szCs w:val="28"/>
              </w:rPr>
              <w:t>Музыкально - спортивное развлечение, посвященное «Дню матери»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77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Устная </w:t>
            </w:r>
            <w:r w:rsidR="002A1820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  <w:p w:rsidR="002A1820" w:rsidRDefault="002A1820" w:rsidP="00AC1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C1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спортивное развлечение.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</w:t>
            </w:r>
            <w:r w:rsidR="00AC14C5">
              <w:rPr>
                <w:rFonts w:ascii="Times New Roman" w:hAnsi="Times New Roman" w:cs="Times New Roman"/>
                <w:sz w:val="28"/>
                <w:szCs w:val="28"/>
              </w:rPr>
              <w:t xml:space="preserve">еской культуре, </w:t>
            </w:r>
            <w:proofErr w:type="spellStart"/>
            <w:r w:rsidR="00AC14C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="00AC14C5">
              <w:rPr>
                <w:rFonts w:ascii="Times New Roman" w:hAnsi="Times New Roman" w:cs="Times New Roman"/>
                <w:sz w:val="28"/>
                <w:szCs w:val="28"/>
              </w:rPr>
              <w:t>-ль группы №2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820" w:rsidTr="002A1820">
        <w:trPr>
          <w:trHeight w:val="191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2A1820">
              <w:rPr>
                <w:rFonts w:ascii="Times New Roman" w:hAnsi="Times New Roman" w:cs="Times New Roman"/>
                <w:sz w:val="28"/>
                <w:szCs w:val="28"/>
              </w:rPr>
              <w:t xml:space="preserve">брь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0" w:rsidRDefault="002A182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14C5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 ребенка правильной осанки </w:t>
            </w:r>
          </w:p>
          <w:p w:rsidR="002A1820" w:rsidRDefault="002A182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Открытое занятие ЛФК</w:t>
            </w:r>
          </w:p>
          <w:p w:rsidR="002A1820" w:rsidRDefault="002A182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3.Разучивание упражнений с родителями 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1.Устная консультация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2.Просмотр занятия.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3.Практикум для родителей.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 w:rsidP="00AC1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культуре, медсестра </w:t>
            </w:r>
            <w:r w:rsidR="00AC14C5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2A1820" w:rsidTr="002A1820">
        <w:trPr>
          <w:trHeight w:val="107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2A1820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632A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«Зимние забавы» </w:t>
            </w:r>
          </w:p>
          <w:p w:rsidR="002A1820" w:rsidRDefault="009632A4" w:rsidP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 w:rsidP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32A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праздник  на улице с родителями.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0" w:rsidRDefault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820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092" w:rsidTr="002A1820">
        <w:trPr>
          <w:trHeight w:val="107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2" w:rsidRDefault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55409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2" w:rsidRDefault="00554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снега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2" w:rsidRDefault="00554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спортивный праздник на СК «Метелица» с родителями.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2" w:rsidRDefault="00554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554092" w:rsidRDefault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54092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гр. 3,4,2,10.</w:t>
            </w:r>
          </w:p>
        </w:tc>
      </w:tr>
      <w:tr w:rsidR="002A1820" w:rsidTr="002A1820">
        <w:trPr>
          <w:trHeight w:val="126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A4" w:rsidRDefault="002A1820" w:rsidP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32A4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32A4">
              <w:rPr>
                <w:rFonts w:ascii="Times New Roman" w:hAnsi="Times New Roman" w:cs="Times New Roman"/>
                <w:sz w:val="28"/>
                <w:szCs w:val="28"/>
              </w:rPr>
              <w:t xml:space="preserve"> Мамины помощники»</w:t>
            </w:r>
          </w:p>
          <w:p w:rsidR="002A1820" w:rsidRDefault="009632A4" w:rsidP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 w:rsidP="00CA7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 </w:t>
            </w:r>
            <w:r w:rsidR="00CA7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CA7A40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гр. №5,6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820" w:rsidTr="002A1820">
        <w:trPr>
          <w:trHeight w:val="241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A40">
              <w:rPr>
                <w:rFonts w:ascii="Times New Roman" w:hAnsi="Times New Roman" w:cs="Times New Roman"/>
                <w:sz w:val="28"/>
                <w:szCs w:val="28"/>
              </w:rPr>
              <w:t>. Мастер – класс физического занятия для родителей «Игры с мячом».</w:t>
            </w:r>
          </w:p>
          <w:p w:rsidR="002A1820" w:rsidRDefault="00CA7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1820" w:rsidRDefault="002A1820" w:rsidP="00937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«</w:t>
            </w:r>
            <w:r w:rsidR="001D6C2D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Праздник волшебной воды</w:t>
            </w: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0" w:rsidRDefault="00CA7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мероприятие с родителями.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на воде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</w:t>
            </w:r>
            <w:r w:rsidR="00CA7A40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</w:t>
            </w:r>
            <w:r w:rsidR="00CA7A40">
              <w:rPr>
                <w:rFonts w:ascii="Times New Roman" w:hAnsi="Times New Roman" w:cs="Times New Roman"/>
                <w:sz w:val="28"/>
                <w:szCs w:val="28"/>
              </w:rPr>
              <w:t>ор по физической культуре,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сестра.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820" w:rsidRDefault="002A1820" w:rsidP="002A1820">
      <w:pPr>
        <w:pStyle w:val="c6"/>
        <w:rPr>
          <w:rStyle w:val="c8"/>
          <w:sz w:val="28"/>
          <w:szCs w:val="28"/>
        </w:rPr>
      </w:pPr>
      <w:bookmarkStart w:id="1" w:name="baa178073ef08ec6442b8b334a243eef80444822"/>
      <w:bookmarkStart w:id="2" w:name="0"/>
      <w:bookmarkEnd w:id="1"/>
      <w:bookmarkEnd w:id="2"/>
      <w:r>
        <w:rPr>
          <w:rStyle w:val="c8"/>
          <w:sz w:val="28"/>
          <w:szCs w:val="28"/>
        </w:rPr>
        <w:t xml:space="preserve"> </w:t>
      </w:r>
    </w:p>
    <w:p w:rsidR="00A53D79" w:rsidRDefault="00A53D79"/>
    <w:sectPr w:rsidR="00A5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16"/>
    <w:rsid w:val="001D6C2D"/>
    <w:rsid w:val="002A1820"/>
    <w:rsid w:val="0037208A"/>
    <w:rsid w:val="00554092"/>
    <w:rsid w:val="0077676E"/>
    <w:rsid w:val="0093788D"/>
    <w:rsid w:val="009632A4"/>
    <w:rsid w:val="00A53D79"/>
    <w:rsid w:val="00AC14C5"/>
    <w:rsid w:val="00CA7A40"/>
    <w:rsid w:val="00F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A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1820"/>
  </w:style>
  <w:style w:type="table" w:styleId="a3">
    <w:name w:val="Table Grid"/>
    <w:basedOn w:val="a1"/>
    <w:uiPriority w:val="39"/>
    <w:rsid w:val="002A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A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1820"/>
  </w:style>
  <w:style w:type="table" w:styleId="a3">
    <w:name w:val="Table Grid"/>
    <w:basedOn w:val="a1"/>
    <w:uiPriority w:val="39"/>
    <w:rsid w:val="002A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2018-10-11T12:12:00Z</dcterms:created>
  <dcterms:modified xsi:type="dcterms:W3CDTF">2020-01-20T10:18:00Z</dcterms:modified>
</cp:coreProperties>
</file>